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37"/>
        <w:ind/>
        <w:rPr/>
      </w:pPr>
    </w:p>
    <w:p w:rsidR="005A76FB" w:rsidRDefault="005A76FB" w:rsidP="005A76FB">
      <w:pPr>
        <w:tabs>
          <w:tab w:val="left" w:pos="1353"/>
          <w:tab w:val="left" w:pos="3243"/>
          <w:tab w:val="left" w:pos="5557"/>
          <w:tab w:val="left" w:pos="7291"/>
          <w:tab w:val="left" w:pos="8849"/>
        </w:tabs>
        <w:spacing w:before="0" w:after="0" w:line="446" w:lineRule="exact"/>
        <w:ind w:left="60" w:firstLine="0"/>
        <w:jc w:val="left"/>
        <w:rPr/>
      </w:pPr>
      <w:r>
        <w:rPr>
          <w:rFonts w:ascii="Arial" w:hAnsi="Arial" w:cs="Arial"/>
          <w:b/>
          <w:u w:val="none"/>
          <w:sz w:val="40"/>
          <w:position w:val="0"/>
          <w:color w:val="669900"/>
          <w:w w:val="95"/>
          <w:noProof w:val="true"/>
          <w:spacing w:val="-4"/>
        </w:rPr>
        <w:t>UNA</w:t>
      </w:r>
      <w:r>
        <w:rPr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40"/>
          <w:position w:val="0"/>
          <w:color w:val="669900"/>
          <w:w w:val="95"/>
          <w:noProof w:val="true"/>
          <w:spacing w:val="-4"/>
        </w:rPr>
        <w:t>BUONA</w:t>
      </w:r>
      <w:r>
        <w:rPr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40"/>
          <w:position w:val="0"/>
          <w:color w:val="669900"/>
          <w:w w:val="95"/>
          <w:noProof w:val="true"/>
          <w:spacing w:val="-4"/>
        </w:rPr>
        <w:t>RIUSCITA</w:t>
      </w:r>
      <w:r>
        <w:rPr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40"/>
          <w:position w:val="0"/>
          <w:color w:val="669900"/>
          <w:w w:val="95"/>
          <w:noProof w:val="true"/>
          <w:spacing w:val="-4"/>
        </w:rPr>
        <w:t>NELLE</w:t>
      </w:r>
      <w:r>
        <w:rPr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40"/>
          <w:position w:val="0"/>
          <w:color w:val="669900"/>
          <w:w w:val="95"/>
          <w:noProof w:val="true"/>
          <w:spacing w:val="-4"/>
        </w:rPr>
        <w:t>COSE</w:t>
      </w:r>
      <w:r>
        <w:rPr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40"/>
          <w:position w:val="0"/>
          <w:color w:val="669900"/>
          <w:w w:val="95"/>
          <w:noProof w:val="true"/>
          <w:spacing w:val="-4"/>
        </w:rPr>
        <w:t>CHE</w:t>
      </w:r>
    </w:p>
    <w:p w:rsidR="005A76FB" w:rsidRDefault="005A76FB" w:rsidP="005A76FB">
      <w:pPr>
        <w:spacing w:before="0" w:after="0" w:line="458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40"/>
          <w:position w:val="0"/>
          <w:color w:val="669900"/>
          <w:w w:val="95"/>
          <w:noProof w:val="true"/>
          <w:spacing w:val="-4"/>
        </w:rPr>
        <w:t>FACCIO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b/>
          <w:u w:val="none"/>
          <w:sz w:val="40"/>
          <w:position w:val="0"/>
          <w:color w:val="669900"/>
          <w:w w:val="95"/>
          <w:noProof w:val="true"/>
          <w:spacing w:val="-4"/>
        </w:rPr>
        <w:t>DIPENDE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b/>
          <w:u w:val="none"/>
          <w:sz w:val="40"/>
          <w:position w:val="0"/>
          <w:color w:val="669900"/>
          <w:w w:val="95"/>
          <w:noProof w:val="true"/>
          <w:spacing w:val="-4"/>
        </w:rPr>
        <w:t>PRIMA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b/>
          <w:u w:val="none"/>
          <w:sz w:val="40"/>
          <w:position w:val="0"/>
          <w:color w:val="669900"/>
          <w:w w:val="95"/>
          <w:noProof w:val="true"/>
          <w:spacing w:val="-3"/>
        </w:rPr>
        <w:t>DI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b/>
          <w:u w:val="none"/>
          <w:sz w:val="40"/>
          <w:position w:val="0"/>
          <w:color w:val="669900"/>
          <w:w w:val="95"/>
          <w:noProof w:val="true"/>
          <w:spacing w:val="-4"/>
        </w:rPr>
        <w:t>TUTTO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b/>
          <w:u w:val="none"/>
          <w:sz w:val="40"/>
          <w:position w:val="0"/>
          <w:color w:val="669900"/>
          <w:w w:val="95"/>
          <w:noProof w:val="true"/>
          <w:spacing w:val="-5"/>
        </w:rPr>
        <w:t>…</w:t>
      </w:r>
      <w:r>
        <w:rPr>
          <w:rFonts w:ascii="Calibri" w:hAnsi="Calibri" w:cs="Calibri"/>
          <w:b/>
          <w:u w:val="single"/>
          <w:sz w:val="40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b/>
          <w:u w:val="single"/>
          <w:sz w:val="40"/>
          <w:position w:val="0"/>
          <w:color w:val="669900"/>
          <w:w w:val="95"/>
          <w:noProof w:val="true"/>
          <w:spacing w:val="6"/>
        </w:rPr>
        <w:t>DA ME !!!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03" w:lineRule="exact"/>
        <w:ind w:firstLine="180" w:left="6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lavorare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91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mio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91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Chiedendo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l’aiuto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altri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91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compagnia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qualcuno</w:t>
      </w:r>
    </w:p>
    <w:p w:rsidR="005A76FB" w:rsidRDefault="005A76FB" w:rsidP="005A76FB">
      <w:pPr>
        <w:spacing w:before="0" w:after="0" w:lineRule="exact" w:line="240"/>
        <w:ind w:firstLine="1079" w:left="60"/>
        <w:rPr/>
      </w:pPr>
    </w:p>
    <w:p w:rsidR="005A76FB" w:rsidRDefault="005A76FB" w:rsidP="005A76FB">
      <w:pPr>
        <w:spacing w:before="0" w:after="0" w:line="311" w:lineRule="exact"/>
        <w:ind w:firstLine="180" w:left="6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B.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devo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fare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qualcosa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d’importante,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faccio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Immediatamente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Dopo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aver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controllato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c’è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scadenza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All’ultimo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momento</w:t>
      </w:r>
    </w:p>
    <w:p w:rsidR="005A76FB" w:rsidRDefault="005A76FB" w:rsidP="005A76FB">
      <w:pPr>
        <w:spacing w:before="0" w:after="0" w:lineRule="exact" w:line="240"/>
        <w:ind w:firstLine="1079" w:left="60"/>
        <w:rPr/>
      </w:pPr>
    </w:p>
    <w:p w:rsidR="005A76FB" w:rsidRDefault="005A76FB" w:rsidP="005A76FB">
      <w:pPr>
        <w:spacing w:before="0" w:after="0" w:line="311" w:lineRule="exact"/>
        <w:ind w:firstLine="180" w:left="6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Quando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riesco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risolvere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problema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dico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posso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fare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Abbandono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compito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Chiedo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aiuto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altri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Cerco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ulteriori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informazioni</w:t>
      </w:r>
    </w:p>
    <w:p w:rsidR="005A76FB" w:rsidRDefault="005A76FB" w:rsidP="005A76FB">
      <w:pPr>
        <w:spacing w:before="0" w:after="0" w:lineRule="exact" w:line="240"/>
        <w:ind w:firstLine="1079" w:left="60"/>
        <w:rPr/>
      </w:pPr>
    </w:p>
    <w:p w:rsidR="005A76FB" w:rsidRDefault="005A76FB" w:rsidP="005A76FB">
      <w:pPr>
        <w:spacing w:before="0" w:after="0" w:line="311" w:lineRule="exact"/>
        <w:ind w:firstLine="180" w:left="6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Quando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ripetere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dall’insegnante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stufo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mi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distraggo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Porto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pazienza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ascolto: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può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servirmi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Leggo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libri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sul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banco</w:t>
      </w:r>
    </w:p>
    <w:p w:rsidR="005A76FB" w:rsidRDefault="005A76FB" w:rsidP="005A76FB">
      <w:pPr>
        <w:spacing w:before="0" w:after="0" w:lineRule="exact" w:line="240"/>
        <w:ind w:firstLine="1079" w:left="60"/>
        <w:rPr/>
      </w:pPr>
    </w:p>
    <w:p w:rsidR="005A76FB" w:rsidRDefault="005A76FB" w:rsidP="005A76FB">
      <w:pPr>
        <w:spacing w:before="0" w:after="0" w:line="311" w:lineRule="exact"/>
        <w:ind w:firstLine="180" w:left="6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E.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9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Durante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discorsi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classe,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ho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un’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opinione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esprimo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Sempre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Mai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Qualche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volta</w:t>
      </w:r>
    </w:p>
    <w:p w:rsidR="005A76FB" w:rsidRDefault="005A76FB" w:rsidP="005A76FB">
      <w:pPr>
        <w:spacing w:before="0" w:after="0" w:line="276" w:lineRule="exact"/>
        <w:ind w:firstLine="899" w:left="6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perché</w:t>
      </w:r>
    </w:p>
    <w:p w:rsidR="005A76FB" w:rsidRDefault="005A76FB" w:rsidP="005A76FB">
      <w:pPr>
        <w:spacing w:before="0" w:after="0" w:line="276" w:lineRule="exact"/>
        <w:ind w:firstLine="899" w:left="6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5"/>
          <w:w w:val="100"/>
        </w:rPr>
        <w:t>………………………………………………………………………………………………</w:t>
      </w:r>
    </w:p>
    <w:p w:rsidR="005A76FB" w:rsidRDefault="005A76FB" w:rsidP="005A76FB">
      <w:pPr>
        <w:spacing w:before="0" w:after="0" w:line="276" w:lineRule="exact"/>
        <w:ind w:firstLine="899" w:left="6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5"/>
          <w:w w:val="100"/>
        </w:rPr>
        <w:t>………………………………………………………………………………………………</w:t>
      </w:r>
    </w:p>
    <w:p w:rsidR="005A76FB" w:rsidRDefault="005A76FB" w:rsidP="005A76FB">
      <w:pPr>
        <w:spacing w:before="0" w:after="0" w:lineRule="exact" w:line="240"/>
        <w:ind w:firstLine="899" w:left="60"/>
        <w:rPr/>
      </w:pPr>
    </w:p>
    <w:p w:rsidR="005A76FB" w:rsidRDefault="005A76FB" w:rsidP="005A76FB">
      <w:pPr>
        <w:spacing w:before="0" w:after="0" w:line="311" w:lineRule="exact"/>
        <w:ind w:firstLine="180" w:left="6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F.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incerto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Esprimo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mie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perplessità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Preferisco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non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parlare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Ripeto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ciò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maggioranza</w:t>
      </w:r>
    </w:p>
    <w:p w:rsidR="005A76FB" w:rsidRDefault="005A76FB" w:rsidP="005A76FB">
      <w:pPr>
        <w:spacing w:before="0" w:after="0" w:lineRule="exact" w:line="240"/>
        <w:ind w:firstLine="1079" w:left="60"/>
        <w:rPr/>
      </w:pPr>
    </w:p>
    <w:p w:rsidR="005A76FB" w:rsidRDefault="005A76FB" w:rsidP="005A76FB">
      <w:pPr>
        <w:spacing w:before="0" w:after="0" w:line="311" w:lineRule="exact"/>
        <w:ind w:firstLine="180" w:left="6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Quando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mi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accorgo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avuto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un’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idea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diversa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dagli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altri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Sono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molto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contento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disagio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rendo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è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bello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ci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siano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idee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diverse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ugualmente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valide.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sento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preso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giro</w:t>
      </w:r>
    </w:p>
    <w:p w:rsidR="005A76FB" w:rsidRDefault="005A76FB" w:rsidP="005A76FB">
      <w:pPr>
        <w:spacing w:before="0" w:after="0" w:lineRule="exact" w:line="240"/>
        <w:ind w:firstLine="1079" w:left="60"/>
        <w:rPr/>
      </w:pPr>
    </w:p>
    <w:p w:rsidR="005A76FB" w:rsidRDefault="005A76FB" w:rsidP="005A76FB">
      <w:pPr>
        <w:spacing w:before="0" w:after="0" w:line="311" w:lineRule="exact"/>
        <w:ind w:firstLine="180" w:left="6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H.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Avere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degli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interessi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personali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piace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molto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Preferisco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confrontarli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sempre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quelli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degli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altri</w:t>
      </w:r>
    </w:p>
    <w:p w:rsidR="005A76FB" w:rsidRDefault="005A76FB" w:rsidP="005A76FB">
      <w:pPr>
        <w:spacing w:before="0" w:after="0" w:line="276" w:lineRule="exact"/>
        <w:ind w:firstLine="1079" w:left="60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8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Mi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è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indifferente</w:t>
      </w:r>
    </w:p>
    <w:p w:rsidR="005A76FB" w:rsidRDefault="005A76FB" w:rsidP="005A76FB">
      <w:pPr>
        <w:spacing w:before="0" w:after="0" w:lineRule="exact" w:line="240"/>
        <w:ind w:firstLine="1079" w:left="60"/>
        <w:rPr/>
      </w:pPr>
    </w:p>
    <w:p w:rsidR="005A76FB" w:rsidRDefault="005A76FB" w:rsidP="005A76FB">
      <w:pPr>
        <w:tabs>
          <w:tab w:val="left" w:pos="600"/>
          <w:tab w:val="left" w:pos="8422"/>
        </w:tabs>
        <w:spacing w:before="0" w:after="0" w:line="311" w:lineRule="exact"/>
        <w:ind w:firstLine="180" w:left="6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I.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generale,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mi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piace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partecipare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attivamente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alla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vita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della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classe?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6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2"/>
          <w:w w:val="100"/>
        </w:rPr>
        <w:t>SI</w:t>
      </w:r>
      <w:r>
        <w:rPr>
          <w:rFonts w:cs="Calibri"/>
          <w:w w:val="100"/>
        </w:rPr>
        <w:tab/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4"/>
          <w:w w:val="100"/>
        </w:rPr>
        <w:t>NO</w:t>
      </w:r>
    </w:p>
    <w:p w:rsidR="005A76FB" w:rsidRDefault="005A76FB" w:rsidP="005A76FB">
      <w:pPr>
        <w:spacing w:before="0" w:after="0" w:line="276" w:lineRule="exact"/>
        <w:ind w:firstLine="981" w:left="6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3"/>
          <w:w w:val="100"/>
        </w:rPr>
        <w:t>Perché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5"/>
          <w:w w:val="100"/>
        </w:rPr>
        <w:t>…………………………………………………………………………………….</w:t>
      </w:r>
    </w:p>
    <w:p w:rsidR="005A76FB" w:rsidRDefault="005A76FB" w:rsidP="005A76FB">
      <w:pPr>
        <w:spacing w:before="0" w:after="0" w:line="276" w:lineRule="exact"/>
        <w:ind w:firstLine="180" w:left="6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  <w:spacing w:val="-5"/>
          <w:w w:val="100"/>
        </w:rPr>
        <w:t>………………………………………………………………………………………………………</w:t>
      </w:r>
    </w:p>
    <w:p w:rsidR="005A76FB" w:rsidRDefault="005A76FB" w:rsidP="005A76FB">
      <w:pPr>
        <w:spacing w:before="0" w:after="0" w:lineRule="exact" w:line="240"/>
        <w:ind w:firstLine="180" w:left="60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671" w:right="713" w:bottom="431" w:left="1073" w:header="0" w:footer="0" w:gutter="0"/>
        </w:sectPr>
        <w:spacing w:before="0" w:after="0" w:line="452" w:lineRule="exact"/>
        <w:ind w:firstLine="9395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25</w:t>
      </w:r>
    </w:p>
    <w:bookmarkStart w:id="2" w:name="2"/>
    <w:bookmarkEnd w:id="2"/>
    <w:p w:rsidR="005A76FB" w:rsidRDefault="005A76FB" w:rsidP="005A76FB">
      <w:pPr>
        <w:spacing w:before="0" w:after="0" w:lineRule="exact" w:line="23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71" w:right="719" w:bottom="431" w:left="10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6" w:lineRule="exact"/>
        <w:ind w:left="2261" w:firstLine="0"/>
        <w:jc w:val="left"/>
        <w:rPr/>
      </w:pPr>
      <w:r>
        <w:rPr>
          <w:rFonts w:ascii="Arial" w:hAnsi="Arial" w:cs="Arial"/>
          <w:b/>
          <w:u w:val="none"/>
          <w:sz w:val="40"/>
          <w:position w:val="0"/>
          <w:color w:val="009900"/>
          <w:w w:val="95"/>
          <w:noProof w:val="true"/>
          <w:spacing w:val="-2"/>
        </w:rPr>
        <w:t>I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40"/>
        </w:rPr>
        <w:t> </w:t>
      </w:r>
      <w:r>
        <w:rPr>
          <w:rFonts w:ascii="Arial" w:hAnsi="Arial" w:cs="Arial"/>
          <w:b/>
          <w:u w:val="none"/>
          <w:sz w:val="40"/>
          <w:position w:val="0"/>
          <w:color w:val="009900"/>
          <w:w w:val="95"/>
          <w:noProof w:val="true"/>
          <w:spacing w:val="-4"/>
        </w:rPr>
        <w:t>MOTIVI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43"/>
        </w:rPr>
        <w:t> </w:t>
      </w:r>
      <w:r>
        <w:rPr>
          <w:rFonts w:ascii="Arial" w:hAnsi="Arial" w:cs="Arial"/>
          <w:b/>
          <w:u w:val="none"/>
          <w:sz w:val="40"/>
          <w:position w:val="0"/>
          <w:color w:val="009900"/>
          <w:w w:val="95"/>
          <w:noProof w:val="true"/>
          <w:spacing w:val="-4"/>
        </w:rPr>
        <w:t>PER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43"/>
        </w:rPr>
        <w:t> </w:t>
      </w:r>
      <w:r>
        <w:rPr>
          <w:rFonts w:ascii="Arial" w:hAnsi="Arial" w:cs="Arial"/>
          <w:b/>
          <w:u w:val="none"/>
          <w:sz w:val="40"/>
          <w:position w:val="0"/>
          <w:color w:val="009900"/>
          <w:w w:val="95"/>
          <w:noProof w:val="true"/>
          <w:spacing w:val="-3"/>
        </w:rPr>
        <w:t>CUI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40"/>
        </w:rPr>
        <w:t> </w:t>
      </w:r>
      <w:r>
        <w:rPr>
          <w:rFonts w:ascii="Arial" w:hAnsi="Arial" w:cs="Arial"/>
          <w:b/>
          <w:u w:val="none"/>
          <w:sz w:val="40"/>
          <w:position w:val="0"/>
          <w:color w:val="009900"/>
          <w:w w:val="95"/>
          <w:noProof w:val="true"/>
          <w:spacing w:val="-4"/>
        </w:rPr>
        <w:t>STUDIO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71" w:right="719" w:bottom="431" w:left="1079" w:header="0" w:footer="0" w:gutter="0"/>
          <w:cols w:num="1" w:equalWidth="0">
            <w:col w:w="101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72"/>
        <w:ind w:left="226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71" w:right="719" w:bottom="431" w:left="10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6" w:lineRule="exact"/>
        <w:ind w:firstLine="345" w:left="258"/>
        <w:jc w:val="left"/>
        <w:rPr/>
      </w:pPr>
      <w:r>
        <w:rPr>
          <w:rFonts w:ascii="Arial" w:hAnsi="Arial" w:cs="Arial"/>
          <w:b/>
          <w:u w:val="none"/>
          <w:sz w:val="40"/>
          <w:position w:val="0"/>
          <w:color w:val="009900"/>
          <w:w w:val="95"/>
          <w:noProof w:val="true"/>
          <w:spacing w:val="-4"/>
        </w:rPr>
        <w:t>MATERIA</w:t>
      </w:r>
    </w:p>
    <w:p w:rsidR="005A76FB" w:rsidRDefault="005A76FB" w:rsidP="005A76FB">
      <w:pPr>
        <w:spacing w:before="0" w:after="0" w:lineRule="exact" w:line="469"/>
        <w:ind w:firstLine="345" w:left="258"/>
        <w:rPr/>
      </w:pPr>
    </w:p>
    <w:p w:rsidR="005A76FB" w:rsidRDefault="005A76FB" w:rsidP="005A76FB">
      <w:pPr>
        <w:spacing w:before="0" w:after="0" w:line="446" w:lineRule="exact"/>
        <w:ind w:firstLine="0" w:left="258"/>
        <w:jc w:val="left"/>
        <w:rPr/>
      </w:pP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5"/>
          <w:w w:val="100"/>
        </w:rPr>
        <w:t>……………….</w:t>
      </w: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="598" w:lineRule="exact"/>
        <w:ind w:firstLine="0" w:left="258"/>
        <w:jc w:val="left"/>
        <w:rPr/>
      </w:pP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5"/>
          <w:w w:val="100"/>
        </w:rPr>
        <w:t>……………….</w:t>
      </w: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="597" w:lineRule="exact"/>
        <w:ind w:firstLine="0" w:left="258"/>
        <w:jc w:val="left"/>
        <w:rPr/>
      </w:pP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5"/>
          <w:w w:val="100"/>
        </w:rPr>
        <w:t>……………….</w:t>
      </w: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Rule="exact" w:line="240"/>
        <w:ind w:firstLine="0" w:left="258"/>
        <w:rPr/>
      </w:pPr>
    </w:p>
    <w:p w:rsidR="005A76FB" w:rsidRDefault="005A76FB" w:rsidP="005A76FB">
      <w:pPr>
        <w:spacing w:before="0" w:after="0" w:line="597" w:lineRule="exact"/>
        <w:ind w:firstLine="55" w:left="258"/>
        <w:jc w:val="left"/>
        <w:rPr/>
      </w:pP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6"/>
          <w:w w:val="100"/>
        </w:rPr>
        <w:t>………………</w:t>
      </w:r>
    </w:p>
    <w:p w:rsidR="005A76FB" w:rsidRDefault="005A76FB" w:rsidP="005A76FB">
      <w:pPr>
        <w:spacing w:before="0" w:after="0" w:lineRule="exact" w:line="240"/>
        <w:ind w:firstLine="55" w:left="258"/>
        <w:rPr/>
      </w:pPr>
    </w:p>
    <w:p w:rsidR="005A76FB" w:rsidRDefault="005A76FB" w:rsidP="005A76FB">
      <w:pPr>
        <w:spacing w:before="0" w:after="0" w:lineRule="exact" w:line="240"/>
        <w:ind w:firstLine="55" w:left="258"/>
        <w:rPr/>
      </w:pPr>
    </w:p>
    <w:p w:rsidR="005A76FB" w:rsidRDefault="005A76FB" w:rsidP="005A76FB">
      <w:pPr>
        <w:spacing w:before="0" w:after="0" w:lineRule="exact" w:line="240"/>
        <w:ind w:firstLine="55" w:left="258"/>
        <w:rPr/>
      </w:pPr>
    </w:p>
    <w:p w:rsidR="005A76FB" w:rsidRDefault="005A76FB" w:rsidP="005A76FB">
      <w:pPr>
        <w:spacing w:before="0" w:after="0" w:lineRule="exact" w:line="240"/>
        <w:ind w:firstLine="55" w:left="258"/>
        <w:rPr/>
      </w:pPr>
    </w:p>
    <w:p w:rsidR="005A76FB" w:rsidRDefault="005A76FB" w:rsidP="005A76FB">
      <w:pPr>
        <w:spacing w:before="0" w:after="0" w:lineRule="exact" w:line="240"/>
        <w:ind w:firstLine="55" w:left="258"/>
        <w:rPr/>
      </w:pPr>
    </w:p>
    <w:p w:rsidR="005A76FB" w:rsidRDefault="005A76FB" w:rsidP="005A76FB">
      <w:pPr>
        <w:spacing w:before="0" w:after="0" w:lineRule="exact" w:line="240"/>
        <w:ind w:firstLine="55" w:left="258"/>
        <w:rPr/>
      </w:pPr>
    </w:p>
    <w:p w:rsidR="005A76FB" w:rsidRDefault="005A76FB" w:rsidP="005A76FB">
      <w:pPr>
        <w:spacing w:before="0" w:after="0" w:lineRule="exact" w:line="240"/>
        <w:ind w:firstLine="55" w:left="258"/>
        <w:rPr/>
      </w:pPr>
    </w:p>
    <w:p w:rsidR="005A76FB" w:rsidRDefault="005A76FB" w:rsidP="005A76FB">
      <w:pPr>
        <w:spacing w:before="0" w:after="0" w:lineRule="exact" w:line="240"/>
        <w:ind w:firstLine="55" w:left="258"/>
        <w:rPr/>
      </w:pPr>
    </w:p>
    <w:p w:rsidR="005A76FB" w:rsidRDefault="005A76FB" w:rsidP="005A76FB">
      <w:pPr>
        <w:spacing w:before="0" w:after="0" w:lineRule="exact" w:line="240"/>
        <w:ind w:firstLine="55" w:left="258"/>
        <w:rPr/>
      </w:pPr>
    </w:p>
    <w:p w:rsidR="005A76FB" w:rsidRDefault="005A76FB" w:rsidP="005A76FB">
      <w:pPr>
        <w:spacing w:before="0" w:after="0" w:line="598" w:lineRule="exact"/>
        <w:ind w:firstLine="0" w:left="258"/>
        <w:jc w:val="left"/>
        <w:rPr/>
      </w:pP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5"/>
          <w:w w:val="100"/>
        </w:rPr>
        <w:t>……………….</w:t>
      </w:r>
    </w:p>
    <w:p w:rsidR="005A76FB" w:rsidRDefault="005A76FB" w:rsidP="005A76FB">
      <w:pPr>
        <w:spacing w:before="0" w:after="0" w:line="446" w:lineRule="exact"/>
        <w:ind w:firstLine="20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40"/>
          <w:position w:val="0"/>
          <w:color w:val="009900"/>
          <w:w w:val="95"/>
          <w:noProof w:val="true"/>
          <w:spacing w:val="-3"/>
        </w:rPr>
        <w:t>Perché</w:t>
      </w:r>
    </w:p>
    <w:p w:rsidR="005A76FB" w:rsidRDefault="005A76FB" w:rsidP="005A76FB">
      <w:pPr>
        <w:spacing w:before="0" w:after="0" w:lineRule="exact" w:line="469"/>
        <w:ind w:firstLine="2066"/>
        <w:rPr/>
      </w:pPr>
    </w:p>
    <w:p w:rsidR="005A76FB" w:rsidRDefault="005A76FB" w:rsidP="005A76FB">
      <w:pPr>
        <w:spacing w:before="0" w:after="0" w:line="4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40"/>
          <w:position w:val="0"/>
          <w:color w:val="000000"/>
          <w:noProof w:val="true"/>
          <w:spacing w:val="-5"/>
          <w:w w:val="100"/>
        </w:rPr>
        <w:t>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6"/>
          <w:w w:val="100"/>
        </w:rPr>
        <w:t>……………………………….</w:t>
      </w:r>
    </w:p>
    <w:p w:rsidR="005A76FB" w:rsidRDefault="005A76FB" w:rsidP="005A76FB">
      <w:pPr>
        <w:spacing w:before="0" w:after="0" w:lineRule="exact" w:line="472"/>
        <w:ind w:firstLine="0"/>
        <w:rPr/>
      </w:pPr>
    </w:p>
    <w:p w:rsidR="005A76FB" w:rsidRDefault="005A76FB" w:rsidP="005A76FB">
      <w:pPr>
        <w:spacing w:before="0" w:after="0" w:line="44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6"/>
          <w:w w:val="100"/>
        </w:rPr>
        <w:t>………………………………….</w:t>
      </w:r>
    </w:p>
    <w:p w:rsidR="005A76FB" w:rsidRDefault="005A76FB" w:rsidP="005A76FB">
      <w:pPr>
        <w:spacing w:before="0" w:after="0" w:lineRule="exact" w:line="474"/>
        <w:ind w:firstLine="360"/>
        <w:rPr/>
      </w:pPr>
    </w:p>
    <w:p w:rsidR="005A76FB" w:rsidRDefault="005A76FB" w:rsidP="005A76FB">
      <w:pPr>
        <w:spacing w:before="0" w:after="0" w:line="44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6"/>
          <w:w w:val="100"/>
        </w:rPr>
        <w:t>……………………………….</w:t>
      </w:r>
    </w:p>
    <w:p w:rsidR="005A76FB" w:rsidRDefault="005A76FB" w:rsidP="005A76FB">
      <w:pPr>
        <w:spacing w:before="0" w:after="0" w:lineRule="exact" w:line="472"/>
        <w:ind w:firstLine="360"/>
        <w:rPr/>
      </w:pPr>
    </w:p>
    <w:p w:rsidR="005A76FB" w:rsidRDefault="005A76FB" w:rsidP="005A76FB">
      <w:pPr>
        <w:spacing w:before="0" w:after="0" w:line="4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40"/>
          <w:position w:val="0"/>
          <w:color w:val="000000"/>
          <w:noProof w:val="true"/>
          <w:spacing w:val="-5"/>
          <w:w w:val="100"/>
        </w:rPr>
        <w:t>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6"/>
          <w:w w:val="100"/>
        </w:rPr>
        <w:t>…………………………………</w:t>
      </w:r>
    </w:p>
    <w:p w:rsidR="005A76FB" w:rsidRDefault="005A76FB" w:rsidP="005A76FB">
      <w:pPr>
        <w:spacing w:before="0" w:after="0" w:lineRule="exact" w:line="472"/>
        <w:ind w:firstLine="0"/>
        <w:rPr/>
      </w:pPr>
    </w:p>
    <w:p w:rsidR="005A76FB" w:rsidRDefault="005A76FB" w:rsidP="005A76FB">
      <w:pPr>
        <w:spacing w:before="0" w:after="0" w:line="446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6"/>
          <w:w w:val="100"/>
        </w:rPr>
        <w:t>…………………………………</w:t>
      </w:r>
    </w:p>
    <w:p w:rsidR="005A76FB" w:rsidRDefault="005A76FB" w:rsidP="005A76FB">
      <w:pPr>
        <w:spacing w:before="0" w:after="0" w:lineRule="exact" w:line="474"/>
        <w:ind w:firstLine="305"/>
        <w:rPr/>
      </w:pPr>
    </w:p>
    <w:p w:rsidR="005A76FB" w:rsidRDefault="005A76FB" w:rsidP="005A76FB">
      <w:pPr>
        <w:spacing w:before="0" w:after="0" w:line="446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6"/>
          <w:w w:val="100"/>
        </w:rPr>
        <w:t>…………………………………</w:t>
      </w:r>
    </w:p>
    <w:p w:rsidR="005A76FB" w:rsidRDefault="005A76FB" w:rsidP="005A76FB">
      <w:pPr>
        <w:spacing w:before="0" w:after="0" w:lineRule="exact" w:line="472"/>
        <w:ind w:firstLine="305"/>
        <w:rPr/>
      </w:pPr>
    </w:p>
    <w:p w:rsidR="005A76FB" w:rsidRDefault="005A76FB" w:rsidP="005A76FB">
      <w:pPr>
        <w:spacing w:before="0" w:after="0" w:line="4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40"/>
          <w:position w:val="0"/>
          <w:color w:val="000000"/>
          <w:noProof w:val="true"/>
          <w:spacing w:val="-5"/>
          <w:w w:val="100"/>
        </w:rPr>
        <w:t>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6"/>
          <w:w w:val="100"/>
        </w:rPr>
        <w:t>…………………………………</w:t>
      </w:r>
    </w:p>
    <w:p w:rsidR="005A76FB" w:rsidRDefault="005A76FB" w:rsidP="005A76FB">
      <w:pPr>
        <w:spacing w:before="0" w:after="0" w:lineRule="exact" w:line="472"/>
        <w:ind w:firstLine="0"/>
        <w:rPr/>
      </w:pPr>
    </w:p>
    <w:p w:rsidR="005A76FB" w:rsidRDefault="005A76FB" w:rsidP="005A76FB">
      <w:pPr>
        <w:spacing w:before="0" w:after="0" w:line="44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6"/>
          <w:w w:val="100"/>
        </w:rPr>
        <w:t>…………………………………</w:t>
      </w:r>
    </w:p>
    <w:p w:rsidR="005A76FB" w:rsidRDefault="005A76FB" w:rsidP="005A76FB">
      <w:pPr>
        <w:spacing w:before="0" w:after="0" w:lineRule="exact" w:line="474"/>
        <w:ind w:firstLine="360"/>
        <w:rPr/>
      </w:pPr>
    </w:p>
    <w:p w:rsidR="005A76FB" w:rsidRDefault="005A76FB" w:rsidP="005A76FB">
      <w:pPr>
        <w:spacing w:before="0" w:after="0" w:line="44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6"/>
          <w:w w:val="100"/>
        </w:rPr>
        <w:t>…………………………………</w:t>
      </w:r>
    </w:p>
    <w:p w:rsidR="005A76FB" w:rsidRDefault="005A76FB" w:rsidP="005A76FB">
      <w:pPr>
        <w:spacing w:before="0" w:after="0" w:lineRule="exact" w:line="472"/>
        <w:ind w:firstLine="360"/>
        <w:rPr/>
      </w:pPr>
    </w:p>
    <w:p w:rsidR="005A76FB" w:rsidRDefault="005A76FB" w:rsidP="005A76FB">
      <w:pPr>
        <w:spacing w:before="0" w:after="0" w:line="4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40"/>
          <w:position w:val="0"/>
          <w:color w:val="000000"/>
          <w:noProof w:val="true"/>
          <w:spacing w:val="-5"/>
          <w:w w:val="100"/>
        </w:rPr>
        <w:t>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6"/>
          <w:w w:val="100"/>
        </w:rPr>
        <w:t>…………………………………</w:t>
      </w:r>
    </w:p>
    <w:p w:rsidR="005A76FB" w:rsidRDefault="005A76FB" w:rsidP="005A76FB">
      <w:pPr>
        <w:spacing w:before="0" w:after="0" w:lineRule="exact" w:line="472"/>
        <w:ind w:firstLine="0"/>
        <w:rPr/>
      </w:pPr>
    </w:p>
    <w:p w:rsidR="005A76FB" w:rsidRDefault="005A76FB" w:rsidP="005A76FB">
      <w:pPr>
        <w:spacing w:before="0" w:after="0" w:line="44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6"/>
          <w:w w:val="100"/>
        </w:rPr>
        <w:t>…………………………………</w:t>
      </w:r>
    </w:p>
    <w:p w:rsidR="005A76FB" w:rsidRDefault="005A76FB" w:rsidP="005A76FB">
      <w:pPr>
        <w:spacing w:before="0" w:after="0" w:lineRule="exact" w:line="472"/>
        <w:ind w:firstLine="360"/>
        <w:rPr/>
      </w:pPr>
    </w:p>
    <w:p w:rsidR="005A76FB" w:rsidRDefault="005A76FB" w:rsidP="005A76FB">
      <w:pPr>
        <w:spacing w:before="0" w:after="0" w:line="44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6"/>
          <w:w w:val="100"/>
        </w:rPr>
        <w:t>…………………………………</w:t>
      </w:r>
    </w:p>
    <w:p w:rsidR="005A76FB" w:rsidRDefault="005A76FB" w:rsidP="005A76FB">
      <w:pPr>
        <w:spacing w:before="0" w:after="0" w:lineRule="exact" w:line="474"/>
        <w:ind w:firstLine="360"/>
        <w:rPr/>
      </w:pPr>
    </w:p>
    <w:p w:rsidR="005A76FB" w:rsidRDefault="005A76FB" w:rsidP="005A76FB">
      <w:pPr>
        <w:spacing w:before="0" w:after="0" w:line="4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Wingdings" w:hAnsi="Wingdings" w:cs="Wingdings"/>
          <w:u w:val="none"/>
          <w:sz w:val="40"/>
          <w:position w:val="0"/>
          <w:color w:val="000000"/>
          <w:noProof w:val="true"/>
          <w:spacing w:val="-5"/>
          <w:w w:val="100"/>
        </w:rPr>
        <w:t>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6"/>
          <w:w w:val="100"/>
        </w:rPr>
        <w:t>…………………………………</w:t>
      </w:r>
    </w:p>
    <w:p w:rsidR="005A76FB" w:rsidRDefault="005A76FB" w:rsidP="005A76FB">
      <w:pPr>
        <w:spacing w:before="0" w:after="0" w:lineRule="exact" w:line="472"/>
        <w:ind w:firstLine="0"/>
        <w:rPr/>
      </w:pPr>
    </w:p>
    <w:p w:rsidR="005A76FB" w:rsidRDefault="005A76FB" w:rsidP="005A76FB">
      <w:pPr>
        <w:spacing w:before="0" w:after="0" w:line="446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6"/>
          <w:w w:val="100"/>
        </w:rPr>
        <w:t>…………………………………</w:t>
      </w: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Rule="exact" w:line="465"/>
        <w:ind w:firstLine="360"/>
        <w:rPr/>
      </w:pPr>
    </w:p>
    <w:p w:rsidR="005A76FB" w:rsidRDefault="005A76FB" w:rsidP="005A76FB">
      <w:pPr>
        <w:spacing w:before="0" w:after="0" w:line="265" w:lineRule="exact"/>
        <w:ind w:firstLine="558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71" w:right="719" w:bottom="431" w:left="1079" w:header="0" w:footer="0" w:gutter="0"/>
          <w:cols w:num="2" w:equalWidth="0">
            <w:col w:w="3861" w:space="0"/>
            <w:col w:w="6248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506" w:lineRule="exact"/>
        <w:ind w:left="2108" w:firstLine="0"/>
        <w:jc w:val="left"/>
        <w:rPr/>
      </w:pPr>
      <w:r>
        <w:rPr>
          <w:noProof/>
        </w:rPr>
        <w:pict>
          <v:shapetype id="polygon5" coordsize="1323,1573" o:spt="12" path="m 575,130 l 575,130,744,46 l 744,46,897,0 l 897,0,1051,0 l 1051,0,1178,35 l 1178,35,1288,163 l 1288,163,1323,399 l 1323,399,1270,612 l 1270,612,1196,772 l 1196,772,1043,965 l 1043,965,1051,1094 l 1051,1094,1288,1395 l 1288,1395,1239,1512 l 1239,1512,916,1167 l 916,1167,775,1296 l 775,1296,575,1425 l 575,1425,403,1543 l 403,1543,234,1573 l 234,1573,92,1512 l 92,1512,30,1349 l 30,1349,0,1041 l 0,1041,81,752 l 81,752,234,494 l 234,494,391,301 l 391,301,483,206 l 483,206,575,130e x">
            <v:stroke joinstyle="miter"/>
          </v:shapetype>
          <v:shape id="WS_polygon5" type="polygon5" style="position:absolute;left:0;text-align:left;margin-left:293.001pt;margin-top:92.1193pt;width:13.2307pt;height:15.7314pt;z-index:-2516570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" coordsize="2144,1702" o:spt="12" path="m 1803,387 l 1803,387,1967,387 l 1967,387,2121,429 l 2121,429,2144,581 l 2144,581,2029,706 l 2029,706,1810,741 l 1810,741,1584,687 l 1584,687,1150,547 l 1150,547,840,429 l 840,429,591,323 l 591,323,372,235 l 372,235,288,193 l 288,193,226,235 l 226,235,257,399 l 257,399,280,623 l 280,623,384,900 l 384,900,464,1124 l 464,1124,591,1318 l 591,1318,695,1458 l 695,1458,744,1618 l 744,1618,713,1702 l 713,1702,621,1702 l 621,1702,433,1618 l 433,1618,165,1606 l 165,1606,30,1583 l 30,1583,0,1512 l 0,1512,42,1458 l 42,1458,184,1458 l 184,1458,403,1458 l 403,1458,476,1424 l 476,1424,433,1360 l 433,1360,322,1200 l 322,1200,226,995 l 226,995,184,771 l 184,771,104,547 l 104,547,62,334 l 62,334,62,109 l 62,109,104,11 l 104,11,249,0 l 249,0,341,0 l 341,0,495,45 l 495,45,805,140 l 805,140,1024,228 l 1024,228,1316,300 l 1316,300,1584,353 l 1584,353,1803,387e x">
            <v:stroke joinstyle="miter"/>
          </v:shapetype>
          <v:shape id="WS_polygon6" type="polygon6" style="position:absolute;left:0;text-align:left;margin-left:269.952pt;margin-top:102.382pt;width:21.4389pt;height:17.0173pt;z-index:-2516570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" coordsize="1748,1865" o:spt="12" path="m 280,84 l 280,84,169,0 l 169,0,65,19 l 65,19,0,118 l 0,118,11,254 l 11,254,96,320 l 96,320,280,372 l 280,372,559,384 l 559,384,943,407 l 943,407,1376,407 l 1376,407,1503,407 l 1503,407,1584,471 l 1584,471,1564,600 l 1564,600,1491,707 l 1491,707,1369,855 l 1369,855,1212,1018 l 1212,1018,1035,1114 l 1035,1114,851,1242 l 851,1242,682,1284 l 682,1284,571,1413 l 571,1413,621,1501 l 621,1501,755,1561 l 755,1561,1004,1637 l 1004,1637,1127,1767 l 1127,1767,1212,1865 l 1212,1865,1273,1819 l 1273,1819,1273,1702 l 1273,1702,1161,1596 l 1161,1596,993,1508 l 993,1508,839,1478 l 839,1478,786,1402 l 786,1402,1004,1307 l 1004,1307,1253,1155 l 1253,1155,1407,1060 l 1407,1060,1534,954 l 1534,954,1656,737 l 1656,737,1741,578 l 1741,578,1748,384 l 1748,384,1675,289 l 1675,289,1564,254 l 1564,254,1192,278 l 1192,278,786,254 l 786,254,468,224 l 468,224,322,160 l 322,160,280,84e x">
            <v:stroke joinstyle="miter"/>
          </v:shapetype>
          <v:shape id="WS_polygon7" type="polygon7" style="position:absolute;left:0;text-align:left;margin-left:298.834pt;margin-top:108.53pt;width:17.4847pt;height:18.652pt;z-index:-2516570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" coordsize="1131,3628" o:spt="12" path="m 997,0 l 997,0,755,96 l 755,96,499,365 l 499,365,154,737 l 154,737,0,1102 l 0,1102,42,1326 l 42,1326,384,1360 l 384,1360,506,1189 l 506,1189,571,931 l 571,931,633,673 l 633,673,717,449 l 717,449,851,319 l 851,319,901,395 l 901,395,840,813 l 840,813,694,1326 l 694,1326,591,1714 l 591,1714,384,2161 l 384,2161,218,2473 l 218,2473,62,2538 l 62,2538,42,2610 l 42,2610,280,2834 l 280,2834,663,3210 l 663,3210,809,3628 l 809,3628,901,3628 l 901,3628,913,3381 l 913,3381,821,3081 l 821,3081,621,2857 l 621,2857,499,2727 l 499,2727,468,2568 l 468,2568,540,2291 l 540,2291,717,1938 l 717,1938,932,1444 l 932,1444,1035,1007 l 1035,1007,1131,555 l 1131,555,1131,266 l 1131,266,1089,64 l 1089,64,997,0e x">
            <v:stroke joinstyle="miter"/>
          </v:shapetype>
          <v:shape id="WS_polygon8" type="polygon8" style="position:absolute;left:0;text-align:left;margin-left:287.02pt;margin-top:125.814pt;width:11.3094pt;height:36.2778pt;z-index:-2516569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" coordsize="2229,2834" o:spt="12" path="m 1078,130 l 1078,130,902,206 l 902,206,652,323 l 652,323,426,430 l 426,430,81,623 l 81,623,0,847 l 0,847,50,1201 l 50,1201,311,1231 l 311,1231,488,1125 l 488,1125,675,877 l 675,877,828,623 l 828,623,986,494 l 986,494,1139,430 l 1139,430,1297,399 l 1297,399,1388,482 l 1388,482,1400,749 l 1400,749,1335,1489 l 1335,1489,1243,1904 l 1243,1904,1151,2162 l 1151,2162,1120,2321 l 1120,2321,1139,2420 l 1139,2420,1297,2451 l 1297,2451,1576,2504 l 1576,2504,1925,2644 l 1925,2644,2071,2834 l 2071,2834,2197,2834 l 2197,2834,2229,2709 l 2229,2709,2114,2538 l 2114,2538,1895,2408 l 1895,2408,1649,2310 l 1649,2310,1419,2249 l 1419,2249,1369,2196 l 1369,2196,1431,1961 l 1431,1961,1542,1554 l 1542,1554,1584,1326 l 1584,1326,1638,931 l 1638,931,1638,517 l 1638,517,1615,206 l 1615,206,1553,65 l 1553,65,1461,0 l 1461,0,1335,12 l 1335,12,1243,46 l 1243,46,1078,130e x">
            <v:stroke joinstyle="miter"/>
          </v:shapetype>
          <v:shape id="WS_polygon9" type="polygon9" style="position:absolute;left:0;text-align:left;margin-left:289.394pt;margin-top:127.864pt;width:22.2854pt;height:28.338pt;z-index:-2516569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" coordsize="1457,3073" o:spt="12" path="m 1365,84 l 1365,84,1212,0 l 1212,0,962,22 l 962,22,736,118 l 736,118,499,406 l 499,406,249,855 l 249,855,85,1318 l 85,1318,0,1755 l 0,1755,30,2149 l 30,2149,127,2507 l 127,2507,249,2761 l 249,2761,395,2891 l 395,2891,683,3073 l 683,3073,890,3073 l 890,3073,1139,2943 l 1139,2943,1323,2731 l 1323,2731,1273,2526 l 1273,2526,1181,2268 l 1181,2268,1012,2089 l 1012,2089,901,1926 l 901,1926,840,1755 l 840,1755,840,1542 l 840,1542,901,1284 l 901,1284,1024,1060 l 1024,1060,1231,824 l 1231,824,1385,641 l 1385,641,1457,448 l 1457,448,1457,246 l 1457,246,1365,84e x">
            <v:stroke joinstyle="miter"/>
          </v:shapetype>
          <v:shape id="WS_polygon10" type="polygon10" style="position:absolute;left:0;text-align:left;margin-left:282.493pt;margin-top:109.218pt;width:14.5742pt;height:30.7282pt;z-index:-2516569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" coordsize="778,832" o:spt="12" path="m 85,118 l 85,118,188,34 l 188,34,364,311 l 364,311,518,0 l 518,0,614,57 l 614,57,456,376 l 456,376,748,278 l 748,278,778,407 l 778,407,456,471 l 456,471,706,665 l 706,665,644,760 l 644,760,403,547 l 403,547,372,832 l 372,832,269,824 l 269,824,311,513 l 311,513,19,630 l 19,630,0,502 l 0,502,311,418 l 311,418,85,118e x">
            <v:stroke joinstyle="miter"/>
          </v:shapetype>
          <v:shape id="WS_polygon11" type="polygon11" style="position:absolute;left:0;text-align:left;margin-left:282.99pt;margin-top:84.98pt;width:7.78448pt;height:8.32212pt;z-index:-2516569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506,741" o:spt="12" path="m 403,718 l 403,718,0,140 l 0,140,0,41 l 0,41,73,0 l 73,0,165,11 l 165,11,506,676 l 506,676,476,741 l 476,741,403,718e x">
            <v:stroke joinstyle="miter"/>
          </v:shapetype>
          <v:shape id="WS_polygon12" type="polygon12" style="position:absolute;left:0;text-align:left;margin-left:290.048pt;margin-top:79.4753pt;width:5.0611pt;height:7.4062pt;z-index:-2516569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176,171" o:spt="12" path="m 0,87 c 0,87,0,94,1,101,2,107,4,114,7,120,10,126,13,131,17,136,21,142,25,146,30,151,35,155,41,158,47,161,53,164,59,166,66,168,73,170,80,170,88,171&#10; c 88,171,95,170,102,170,109,168,116,166,123,164,129,161,135,158,140,155,146,151,151,146,155,142,159,136,163,131,166,126,169,120,172,114,173,107,175,101,176,94,176,87&#10; c 176,87,176,80,175,73,173,66,172,59,169,53,166,47,163,41,159,35,155,30,151,25,146,21,140,16,135,13,129,9,123,7,116,4,109,2,102,1,95,0,88,0&#10; c 88,0,80,0,73,1,66,2,59,4,53,7,47,9,41,13,35,16,30,21,25,25,21,30,17,35,13,41,10,47,7,53,4,59,2,66,1,73,0,80,0,87&#10;e x">
            <v:stroke joinstyle="miter"/>
          </v:shapetype>
          <v:shape id="WS_polygon13" type="polygon13" style="position:absolute;left:0;text-align:left;margin-left:294.96pt;margin-top:87.7914pt;width:1.75882pt;height:1.70748pt;z-index:-2516569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1281,1443" o:spt="12" path="m 249,452 l 249,452,591,524 l 591,524,836,235 l 836,235,775,642 l 775,642,1055,783 l 1055,783,756,847 l 756,847,714,1155 l 714,1155,568,931 l 568,931,249,1007 l 249,1007,384,718 l 384,718,226,642 l 226,642,104,965 l 104,965,42,1155 l 42,1155,104,1219 l 104,1219,507,1102 l 507,1102,714,1443 l 714,1443,836,1443 l 836,1443,867,942 l 867,942,1220,900 l 1220,900,1281,836 l 1281,836,1281,748 l 1281,748,928,558 l 928,558,1001,76 l 1001,76,928,0 l 928,0,806,12 l 806,12,537,365 l 537,365,196,288 l 196,288,31,235 l 31,235,0,334 l 0,334,42,452 l 42,452,373,741 l 373,741,249,452e x">
            <v:stroke joinstyle="miter"/>
          </v:shapetype>
          <v:shape id="WS_polygon14" type="polygon14" style="position:absolute;left:0;text-align:left;margin-left:296.526pt;margin-top:67.9263pt;width:12.8085pt;height:14.4333pt;z-index:-2516569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982,1189" o:spt="12" path="m 560,1030 l 560,1030,548,1125 l 548,1125,468,1189 l 468,1189,341,1167 l 341,1167,207,1030 l 207,1030,65,866 l 65,866,0,676 l 0,676,0,448 l 0,448,96,236 l 96,236,238,96 l 238,96,499,0 l 499,0,713,0 l 713,0,859,65 l 859,65,982,224 l 982,224,962,513 l 962,513,809,619 l 809,619,621,612 l 621,612,468,525 l 468,525,468,418 l 468,418,529,301 l 529,301,641,301 l 641,301,621,395 l 621,395,610,460 l 610,460,736,494 l 736,494,859,448 l 859,448,859,331 l 859,331,775,266 l 775,266,683,202 l 683,202,548,194 l 548,194,425,224 l 425,224,280,323 l 280,323,207,525 l 207,525,238,707 l 238,707,333,847 l 333,847,437,931 l 437,931,560,1030e x">
            <v:stroke joinstyle="miter"/>
          </v:shapetype>
          <v:shape id="WS_polygon15" type="polygon15" style="position:absolute;left:0;text-align:left;margin-left:310.335pt;margin-top:78.52pt;width:9.81918pt;height:11.8918pt;z-index:-2516569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952,1006" o:spt="12" path="m 829,0 l 829,0,672,388 l 672,388,580,547 l 580,547,457,676 l 457,676,342,741 l 342,741,238,771 l 238,771,19,771 l 19,771,0,881 l 0,881,92,946 l 92,946,280,976 l 280,976,591,1006 l 591,1006,764,934 l 764,934,890,805 l 890,805,952,547 l 952,547,952,418 l 952,418,902,258 l 902,258,890,163 l 890,163,775,418 l 775,418,806,528 l 806,528,798,718 l 798,718,714,835 l 714,835,580,847 l 580,847,457,881 l 457,881,299,835 l 299,835,518,783 l 518,783,641,676 l 641,676,732,528 l 732,528,764,429 l 764,429,921,194 l 921,194,829,0e x">
            <v:stroke joinstyle="miter"/>
          </v:shapetype>
          <v:shape id="WS_polygon16" type="polygon16" style="position:absolute;left:0;text-align:left;margin-left:314.32pt;margin-top:89.9963pt;width:9.51501pt;height:10.063pt;z-index:-2516569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652,778" o:spt="12" path="m 188,395 l 188,395,30,171 l 30,171,0,23 l 0,23,134,0 l 134,0,372,384 l 372,384,529,566 l 529,566,652,650 l 652,650,652,778 l 652,778,426,691 l 426,691,188,395e x">
            <v:stroke joinstyle="miter"/>
          </v:shapetype>
          <v:shape id="WS_polygon17" type="polygon17" style="position:absolute;left:0;text-align:left;margin-left:276.779pt;margin-top:138.238pt;width:6.52301pt;height:7.7838pt;z-index:-2516569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867,365" o:spt="12" path="m 847,263 l 847,263,629,137 l 629,137,318,53 l 318,53,92,0 l 92,0,0,53 l 0,53,92,228 l 92,228,867,365 l 867,365,847,263e x">
            <v:stroke joinstyle="miter"/>
          </v:shapetype>
          <v:shape id="WS_polygon18" type="polygon18" style="position:absolute;left:0;text-align:left;margin-left:271.065pt;margin-top:146.251pt;width:8.66745pt;height:3.6476pt;z-index:-2516569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778,707" o:spt="12" path="m 755,707 l 755,707,778,566 l 778,566,591,353 l 591,353,353,129 l 353,129,154,0 l 154,0,12,64 l 12,64,0,212 l 0,212,249,277 l 249,277,506,440 l 506,440,652,642 l 652,642,755,707e x">
            <v:stroke joinstyle="miter"/>
          </v:shapetype>
          <v:shape id="WS_polygon19" type="polygon19" style="position:absolute;left:0;text-align:left;margin-left:310.834pt;margin-top:144.734pt;width:7.78418pt;height:7.06592pt;z-index:-2516569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579,684" o:spt="12" path="m 402,630 l 402,630,287,429 l 287,429,172,258 l 172,258,19,171 l 19,171,0,41 l 0,41,123,0 l 123,0,238,148 l 238,148,579,653 l 579,653,441,684 l 441,684,402,630e x">
            <v:stroke joinstyle="miter"/>
          </v:shapetype>
          <v:shape id="WS_polygon20" type="polygon20" style="position:absolute;left:0;text-align:left;margin-left:319.196pt;margin-top:143.025pt;width:5.78873pt;height:6.83662pt;z-index:-251656987;mso-position-horizontal-relative:page;mso-position-vertical-relative:page" stroked="f">
            <v:fill color="#000000"/>
          </v:shape>
        </w:pict>
      </w:r>
      <w:r>
        <w:rPr>
          <w:rFonts w:ascii="Arial" w:hAnsi="Arial" w:cs="Arial"/>
          <w:b/>
          <w:u w:val="none"/>
          <w:sz w:val="40"/>
          <w:position w:val="0"/>
          <w:color w:val="009900"/>
          <w:w w:val="95"/>
          <w:noProof w:val="true"/>
          <w:spacing w:val="-4"/>
        </w:rPr>
        <w:t>LE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40"/>
        </w:rPr>
        <w:t> </w:t>
      </w:r>
      <w:r>
        <w:rPr>
          <w:rFonts w:ascii="Arial" w:hAnsi="Arial" w:cs="Arial"/>
          <w:b/>
          <w:u w:val="none"/>
          <w:sz w:val="40"/>
          <w:position w:val="0"/>
          <w:color w:val="009900"/>
          <w:w w:val="95"/>
          <w:noProof w:val="true"/>
          <w:spacing w:val="-4"/>
        </w:rPr>
        <w:t>MATERE</w:t>
      </w:r>
      <w:r>
        <w:rPr>
          <w:rFonts w:ascii="Calibri" w:hAnsi="Calibri" w:cs="Calibri"/>
          <w:b/>
          <w:u w:val="none"/>
          <w:sz w:val="40"/>
          <w:color w:val="000000"/>
          <w:noProof w:val="true"/>
          <w:spacing w:val="0"/>
          <w:w w:val="238"/>
        </w:rPr>
        <w:t> </w:t>
      </w:r>
      <w:r>
        <w:rPr>
          <w:rFonts w:ascii="Arial" w:hAnsi="Arial" w:cs="Arial"/>
          <w:b/>
          <w:u w:val="none"/>
          <w:sz w:val="40"/>
          <w:position w:val="0"/>
          <w:color w:val="009900"/>
          <w:w w:val="95"/>
          <w:noProof w:val="true"/>
          <w:spacing w:val="-4"/>
        </w:rPr>
        <w:t>ANTIPATICHE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848" w:right="814" w:bottom="608" w:left="1174" w:header="0" w:footer="0" w:gutter="0"/>
          <w:cols w:num="1" w:equalWidth="0">
            <w:col w:w="99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108" w:firstLine="0"/>
        <w:rPr/>
      </w:pPr>
    </w:p>
    <w:p w:rsidR="005A76FB" w:rsidRDefault="005A76FB" w:rsidP="005A76FB">
      <w:pPr>
        <w:spacing w:before="0" w:after="0" w:lineRule="exact" w:line="240"/>
        <w:ind w:left="2108" w:firstLine="0"/>
        <w:rPr/>
      </w:pPr>
    </w:p>
    <w:p w:rsidR="005A76FB" w:rsidRDefault="005A76FB" w:rsidP="005A76FB">
      <w:pPr>
        <w:spacing w:before="0" w:after="0" w:lineRule="exact" w:line="240"/>
        <w:ind w:left="2108" w:firstLine="0"/>
        <w:rPr/>
      </w:pPr>
    </w:p>
    <w:p w:rsidR="005A76FB" w:rsidRDefault="005A76FB" w:rsidP="005A76FB">
      <w:pPr>
        <w:spacing w:before="0" w:after="0" w:lineRule="exact" w:line="240"/>
        <w:ind w:left="2108" w:firstLine="0"/>
        <w:rPr/>
      </w:pPr>
    </w:p>
    <w:p w:rsidR="005A76FB" w:rsidRDefault="005A76FB" w:rsidP="005A76FB">
      <w:pPr>
        <w:spacing w:before="0" w:after="0" w:lineRule="exact" w:line="240"/>
        <w:ind w:left="2108" w:firstLine="0"/>
        <w:rPr/>
      </w:pPr>
    </w:p>
    <w:p w:rsidR="005A76FB" w:rsidRDefault="005A76FB" w:rsidP="005A76FB">
      <w:pPr>
        <w:spacing w:before="0" w:after="0" w:lineRule="exact" w:line="240"/>
        <w:ind w:left="2108" w:firstLine="0"/>
        <w:rPr/>
      </w:pPr>
    </w:p>
    <w:p w:rsidR="005A76FB" w:rsidRDefault="005A76FB" w:rsidP="005A76FB">
      <w:pPr>
        <w:spacing w:before="0" w:after="0" w:lineRule="exact" w:line="240"/>
        <w:ind w:left="2108" w:firstLine="0"/>
        <w:rPr/>
      </w:pPr>
    </w:p>
    <w:p w:rsidR="005A76FB" w:rsidRDefault="005A76FB" w:rsidP="005A76FB">
      <w:pPr>
        <w:spacing w:before="0" w:after="0" w:lineRule="exact" w:line="240"/>
        <w:ind w:left="2108" w:firstLine="0"/>
        <w:rPr/>
      </w:pPr>
    </w:p>
    <w:p w:rsidR="005A76FB" w:rsidRDefault="005A76FB" w:rsidP="005A76FB">
      <w:pPr>
        <w:spacing w:before="0" w:after="0" w:lineRule="exact" w:line="437"/>
        <w:ind w:left="210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848" w:right="814" w:bottom="608" w:left="11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108" w:firstLine="0"/>
        <w:rPr/>
      </w:pPr>
    </w:p>
    <w:p w:rsidR="005A76FB" w:rsidRDefault="005A76FB" w:rsidP="005A76FB">
      <w:pPr>
        <w:spacing w:before="0" w:after="0" w:lineRule="exact" w:line="240"/>
        <w:ind w:left="2108" w:firstLine="0"/>
        <w:rPr/>
      </w:pPr>
    </w:p>
    <w:p w:rsidR="005A76FB" w:rsidRDefault="005A76FB" w:rsidP="005A76FB">
      <w:pPr>
        <w:spacing w:before="0" w:after="0" w:line="373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20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21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18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20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20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18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178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21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18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20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20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18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20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179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20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18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20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20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18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Rule="exact" w:line="240"/>
        <w:ind w:firstLine="0" w:left="138"/>
        <w:rPr/>
      </w:pPr>
    </w:p>
    <w:p w:rsidR="005A76FB" w:rsidRDefault="005A76FB" w:rsidP="005A76FB">
      <w:pPr>
        <w:spacing w:before="0" w:after="0" w:line="220" w:lineRule="exact"/>
        <w:ind w:firstLine="0" w:left="138"/>
        <w:jc w:val="left"/>
        <w:rPr/>
      </w:pPr>
      <w:r>
        <w:rPr>
          <w:rFonts w:ascii="Wingdings" w:hAnsi="Wingdings" w:cs="Wingdings"/>
          <w:u w:val="none"/>
          <w:sz w:val="16"/>
          <w:position w:val="0"/>
          <w:color w:val="000000"/>
          <w:noProof w:val="true"/>
          <w:spacing w:val="-5"/>
          <w:w w:val="100"/>
        </w:rPr>
        <w:t></w:t>
      </w:r>
    </w:p>
    <w:p w:rsidR="005A76FB" w:rsidRDefault="005A76FB" w:rsidP="005A76FB">
      <w:pPr>
        <w:spacing w:before="0" w:after="0" w:line="446" w:lineRule="exact"/>
        <w:ind w:firstLine="1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2"/>
          <w:w w:val="100"/>
        </w:rPr>
        <w:t>1.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4"/>
          <w:w w:val="100"/>
        </w:rPr>
        <w:t>MATERIA: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5"/>
          <w:w w:val="100"/>
        </w:rPr>
        <w:t>…………………………..</w:t>
      </w:r>
    </w:p>
    <w:p w:rsidR="005A76FB" w:rsidRDefault="005A76FB" w:rsidP="005A76FB">
      <w:pPr>
        <w:spacing w:before="0" w:after="0" w:line="4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incontro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difficoltà</w:t>
      </w:r>
    </w:p>
    <w:p w:rsidR="005A76FB" w:rsidRDefault="005A76FB" w:rsidP="005A76FB">
      <w:pPr>
        <w:spacing w:before="0" w:after="0" w:line="4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c’è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troppo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studiare</w:t>
      </w:r>
    </w:p>
    <w:p w:rsidR="005A76FB" w:rsidRDefault="005A76FB" w:rsidP="005A76FB">
      <w:pPr>
        <w:spacing w:before="0" w:after="0" w:line="4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l’insegnante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non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mi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aiuta</w:t>
      </w:r>
    </w:p>
    <w:p w:rsidR="005A76FB" w:rsidRDefault="005A76FB" w:rsidP="005A76FB">
      <w:pPr>
        <w:spacing w:before="0" w:after="0" w:line="4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ho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sempre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preso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brutti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voti</w:t>
      </w:r>
    </w:p>
    <w:p w:rsidR="005A76FB" w:rsidRDefault="005A76FB" w:rsidP="005A76FB">
      <w:pPr>
        <w:spacing w:before="0" w:after="0" w:line="4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2"/>
          <w:w w:val="100"/>
        </w:rPr>
        <w:t>il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2"/>
          <w:w w:val="100"/>
        </w:rPr>
        <w:t>libro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2"/>
          <w:w w:val="100"/>
        </w:rPr>
        <w:t>di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testo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spiega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male</w:t>
      </w:r>
    </w:p>
    <w:p w:rsidR="005A76FB" w:rsidRDefault="005A76FB" w:rsidP="005A76FB">
      <w:pPr>
        <w:spacing w:before="0" w:after="0" w:line="4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non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4"/>
          <w:w w:val="100"/>
        </w:rPr>
        <w:t>so</w:t>
      </w:r>
    </w:p>
    <w:p w:rsidR="005A76FB" w:rsidRDefault="005A76FB" w:rsidP="005A76FB">
      <w:pPr>
        <w:spacing w:before="0" w:after="0" w:line="4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5"/>
          <w:w w:val="100"/>
        </w:rPr>
        <w:t>altro……………………………………………………..</w:t>
      </w:r>
    </w:p>
    <w:p w:rsidR="005A76FB" w:rsidRDefault="005A76FB" w:rsidP="005A76FB">
      <w:pPr>
        <w:spacing w:before="0" w:after="0" w:lineRule="exact" w:line="472"/>
        <w:ind w:firstLine="0"/>
        <w:rPr/>
      </w:pPr>
    </w:p>
    <w:p w:rsidR="005A76FB" w:rsidRDefault="005A76FB" w:rsidP="005A76FB">
      <w:pPr>
        <w:spacing w:before="0" w:after="0" w:line="446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2"/>
          <w:w w:val="100"/>
        </w:rPr>
        <w:t>2.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388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4"/>
          <w:w w:val="100"/>
        </w:rPr>
        <w:t>MATERIA: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5"/>
          <w:w w:val="100"/>
        </w:rPr>
        <w:t>…………………………..</w:t>
      </w:r>
    </w:p>
    <w:p w:rsidR="005A76FB" w:rsidRDefault="005A76FB" w:rsidP="005A76FB">
      <w:pPr>
        <w:spacing w:before="0" w:after="0" w:line="4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incontro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difficoltà</w:t>
      </w:r>
    </w:p>
    <w:p w:rsidR="005A76FB" w:rsidRDefault="005A76FB" w:rsidP="005A76FB">
      <w:pPr>
        <w:spacing w:before="0" w:after="0" w:line="4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c’è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troppo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studiare</w:t>
      </w:r>
    </w:p>
    <w:p w:rsidR="005A76FB" w:rsidRDefault="005A76FB" w:rsidP="005A76FB">
      <w:pPr>
        <w:spacing w:before="0" w:after="0" w:line="4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l’insegnante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non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mi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aiuta</w:t>
      </w:r>
    </w:p>
    <w:p w:rsidR="005A76FB" w:rsidRDefault="005A76FB" w:rsidP="005A76FB">
      <w:pPr>
        <w:spacing w:before="0" w:after="0" w:line="4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ho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sempre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preso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brutti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voti</w:t>
      </w:r>
    </w:p>
    <w:p w:rsidR="005A76FB" w:rsidRDefault="005A76FB" w:rsidP="005A76FB">
      <w:pPr>
        <w:spacing w:before="0" w:after="0" w:line="4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2"/>
          <w:w w:val="100"/>
        </w:rPr>
        <w:t>il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2"/>
          <w:w w:val="100"/>
        </w:rPr>
        <w:t>libro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2"/>
          <w:w w:val="100"/>
        </w:rPr>
        <w:t>di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testo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spiega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male</w:t>
      </w:r>
    </w:p>
    <w:p w:rsidR="005A76FB" w:rsidRDefault="005A76FB" w:rsidP="005A76FB">
      <w:pPr>
        <w:spacing w:before="0" w:after="0" w:line="4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non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4"/>
          <w:w w:val="100"/>
        </w:rPr>
        <w:t>so</w:t>
      </w:r>
    </w:p>
    <w:p w:rsidR="005A76FB" w:rsidRDefault="005A76FB" w:rsidP="005A76FB">
      <w:pPr>
        <w:spacing w:before="0" w:after="0" w:line="4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5"/>
          <w:w w:val="100"/>
        </w:rPr>
        <w:t>altro……………………………………………………..</w:t>
      </w:r>
    </w:p>
    <w:p w:rsidR="005A76FB" w:rsidRDefault="005A76FB" w:rsidP="005A76FB">
      <w:pPr>
        <w:spacing w:before="0" w:after="0" w:lineRule="exact" w:line="472"/>
        <w:ind w:firstLine="0"/>
        <w:rPr/>
      </w:pPr>
    </w:p>
    <w:p w:rsidR="005A76FB" w:rsidRDefault="005A76FB" w:rsidP="005A76FB">
      <w:pPr>
        <w:spacing w:before="0" w:after="0" w:line="446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2"/>
          <w:w w:val="100"/>
        </w:rPr>
        <w:t>3.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27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4"/>
          <w:w w:val="100"/>
        </w:rPr>
        <w:t>MATERIA: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5"/>
          <w:w w:val="100"/>
        </w:rPr>
        <w:t>…………………………..</w:t>
      </w:r>
    </w:p>
    <w:p w:rsidR="005A76FB" w:rsidRDefault="005A76FB" w:rsidP="005A76FB">
      <w:pPr>
        <w:spacing w:before="0" w:after="0" w:line="4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incontro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difficoltà</w:t>
      </w:r>
    </w:p>
    <w:p w:rsidR="005A76FB" w:rsidRDefault="005A76FB" w:rsidP="005A76FB">
      <w:pPr>
        <w:spacing w:before="0" w:after="0" w:line="4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c’è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troppo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da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studiare</w:t>
      </w:r>
    </w:p>
    <w:p w:rsidR="005A76FB" w:rsidRDefault="005A76FB" w:rsidP="005A76FB">
      <w:pPr>
        <w:spacing w:before="0" w:after="0" w:line="4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l’insegnante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non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mi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aiuta</w:t>
      </w:r>
    </w:p>
    <w:p w:rsidR="005A76FB" w:rsidRDefault="005A76FB" w:rsidP="005A76FB">
      <w:pPr>
        <w:spacing w:before="0" w:after="0" w:line="4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ho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sempre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preso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brutti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voti</w:t>
      </w:r>
    </w:p>
    <w:p w:rsidR="005A76FB" w:rsidRDefault="005A76FB" w:rsidP="005A76FB">
      <w:pPr>
        <w:spacing w:before="0" w:after="0" w:line="4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2"/>
          <w:w w:val="100"/>
        </w:rPr>
        <w:t>il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7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2"/>
          <w:w w:val="100"/>
        </w:rPr>
        <w:t>libro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9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2"/>
          <w:w w:val="100"/>
        </w:rPr>
        <w:t>di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testo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6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spiega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male</w:t>
      </w:r>
    </w:p>
    <w:p w:rsidR="005A76FB" w:rsidRDefault="005A76FB" w:rsidP="005A76FB">
      <w:pPr>
        <w:spacing w:before="0" w:after="0" w:line="4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3"/>
          <w:w w:val="100"/>
        </w:rPr>
        <w:t>non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8"/>
          <w:w w:val="100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4"/>
          <w:w w:val="100"/>
        </w:rPr>
        <w:t>so</w:t>
      </w:r>
    </w:p>
    <w:p w:rsidR="005A76FB" w:rsidRDefault="005A76FB" w:rsidP="005A76FB">
      <w:pPr>
        <w:spacing w:before="0" w:after="0" w:line="4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40"/>
          <w:position w:val="0"/>
          <w:color w:val="000000"/>
          <w:noProof w:val="true"/>
          <w:spacing w:val="-5"/>
          <w:w w:val="100"/>
        </w:rPr>
        <w:t>altro……………………………………………………..</w:t>
      </w:r>
    </w:p>
    <w:sectPr w:rsidR="005A76FB" w:rsidSect="005A76FB">
      <w:type w:val="continuous"/>
      <w:pgSz w:w="11906" w:h="16839"/>
      <w:pgMar w:top="848" w:right="814" w:bottom="608" w:left="1174" w:header="0" w:footer="0" w:gutter="0"/>
      <w:cols w:num="2" w:equalWidth="0">
        <w:col w:w="498" w:space="0"/>
        <w:col w:w="942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